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5A8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4BCC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332C47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ar-SA"/>
        </w:rPr>
        <w:t>Муниципальное бюджетное дошкольное образовательное учреждение «Детский сад № 15 «Теремок» села Архангельское</w:t>
      </w:r>
    </w:p>
    <w:p w14:paraId="20DB6F3F">
      <w:pPr>
        <w:tabs>
          <w:tab w:val="left" w:pos="6270"/>
        </w:tabs>
        <w:spacing w:after="0"/>
        <w:jc w:val="center"/>
        <w:rPr>
          <w:rFonts w:ascii="Times New Roman" w:hAnsi="Times New Roman" w:eastAsia="Times New Roman" w:cs="Times New Roman"/>
          <w:b/>
          <w:i/>
          <w:lang w:eastAsia="ar-SA"/>
        </w:rPr>
      </w:pPr>
      <w:r>
        <w:rPr>
          <w:rFonts w:ascii="Times New Roman" w:hAnsi="Times New Roman" w:eastAsia="Times New Roman" w:cs="Times New Roman"/>
          <w:b/>
          <w:i/>
          <w:lang w:eastAsia="ar-SA"/>
        </w:rPr>
        <w:t>РЕЖИМ ДНЯ В МЛАДШЕЙ РАЗНОВОЗРАСТНОЙ ГРУППЕ</w:t>
      </w:r>
    </w:p>
    <w:p w14:paraId="5A63AA20">
      <w:pPr>
        <w:tabs>
          <w:tab w:val="left" w:pos="6270"/>
        </w:tabs>
        <w:spacing w:after="0"/>
        <w:jc w:val="center"/>
        <w:rPr>
          <w:rFonts w:ascii="Times New Roman" w:hAnsi="Times New Roman" w:eastAsia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ar-SA"/>
        </w:rPr>
        <w:t>(с 1,6 до 4 лет)</w:t>
      </w:r>
    </w:p>
    <w:p w14:paraId="4EC4F4C9">
      <w:pPr>
        <w:spacing w:after="0" w:line="240" w:lineRule="auto"/>
        <w:ind w:left="50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ar-SA"/>
        </w:rPr>
        <w:t xml:space="preserve">теплый период </w:t>
      </w:r>
      <w:r>
        <w:rPr>
          <w:rFonts w:ascii="Times New Roman" w:hAnsi="Times New Roman"/>
          <w:b/>
          <w:i/>
          <w:sz w:val="24"/>
          <w:szCs w:val="24"/>
        </w:rPr>
        <w:t>на 202</w:t>
      </w:r>
      <w:r>
        <w:rPr>
          <w:rFonts w:hint="default" w:ascii="Times New Roman" w:hAnsi="Times New Roman"/>
          <w:b/>
          <w:i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-202</w:t>
      </w:r>
      <w:r>
        <w:rPr>
          <w:rFonts w:hint="default" w:ascii="Times New Roman" w:hAnsi="Times New Roman"/>
          <w:b/>
          <w:i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tbl>
      <w:tblPr>
        <w:tblStyle w:val="3"/>
        <w:tblW w:w="9770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0"/>
        <w:gridCol w:w="2750"/>
      </w:tblGrid>
      <w:tr w14:paraId="77E2F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640A04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Режимные моменты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74A0D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Время  </w:t>
            </w:r>
          </w:p>
        </w:tc>
      </w:tr>
      <w:tr w14:paraId="78398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0" w:type="dxa"/>
            <w:tcBorders>
              <w:left w:val="single" w:color="000000" w:sz="4" w:space="0"/>
              <w:bottom w:val="single" w:color="000000" w:sz="4" w:space="0"/>
            </w:tcBorders>
          </w:tcPr>
          <w:p w14:paraId="0E340803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Утренний приём детей на воздухе, игры, общение, индивидуальная работа</w:t>
            </w:r>
          </w:p>
        </w:tc>
        <w:tc>
          <w:tcPr>
            <w:tcW w:w="2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C747E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7.00-8.15</w:t>
            </w:r>
          </w:p>
        </w:tc>
      </w:tr>
      <w:tr w14:paraId="7DCE2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0" w:type="dxa"/>
            <w:tcBorders>
              <w:left w:val="single" w:color="000000" w:sz="4" w:space="0"/>
              <w:bottom w:val="single" w:color="000000" w:sz="4" w:space="0"/>
            </w:tcBorders>
          </w:tcPr>
          <w:p w14:paraId="0C98F0AF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Утренняя гимнастика</w:t>
            </w:r>
          </w:p>
        </w:tc>
        <w:tc>
          <w:tcPr>
            <w:tcW w:w="2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0DFD7">
            <w:pPr>
              <w:tabs>
                <w:tab w:val="left" w:pos="6270"/>
              </w:tabs>
              <w:snapToGri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8.15-8.25</w:t>
            </w:r>
          </w:p>
        </w:tc>
      </w:tr>
      <w:tr w14:paraId="2BCDE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020" w:type="dxa"/>
            <w:tcBorders>
              <w:left w:val="single" w:color="000000" w:sz="4" w:space="0"/>
              <w:bottom w:val="single" w:color="000000" w:sz="4" w:space="0"/>
            </w:tcBorders>
          </w:tcPr>
          <w:p w14:paraId="7FE3FA17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Подготовка к завтраку, гигиенические процедуры, дежурства.</w:t>
            </w:r>
          </w:p>
          <w:p w14:paraId="014F941A">
            <w:pPr>
              <w:tabs>
                <w:tab w:val="left" w:pos="6270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Завтрак.</w:t>
            </w:r>
          </w:p>
        </w:tc>
        <w:tc>
          <w:tcPr>
            <w:tcW w:w="2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75FF5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8.25-8.30</w:t>
            </w:r>
          </w:p>
          <w:p w14:paraId="798D602A">
            <w:pPr>
              <w:tabs>
                <w:tab w:val="left" w:pos="6270"/>
              </w:tabs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         8.30- 8.45</w:t>
            </w:r>
          </w:p>
        </w:tc>
      </w:tr>
      <w:tr w14:paraId="67E1A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0" w:type="dxa"/>
            <w:tcBorders>
              <w:left w:val="single" w:color="000000" w:sz="4" w:space="0"/>
              <w:bottom w:val="single" w:color="000000" w:sz="4" w:space="0"/>
            </w:tcBorders>
          </w:tcPr>
          <w:p w14:paraId="50130D50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Гигиенические процедуры.</w:t>
            </w:r>
          </w:p>
        </w:tc>
        <w:tc>
          <w:tcPr>
            <w:tcW w:w="2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C6055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8.45-9.00</w:t>
            </w:r>
          </w:p>
        </w:tc>
      </w:tr>
      <w:tr w14:paraId="0263D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0" w:type="dxa"/>
            <w:tcBorders>
              <w:left w:val="single" w:color="000000" w:sz="4" w:space="0"/>
              <w:bottom w:val="single" w:color="000000" w:sz="4" w:space="0"/>
            </w:tcBorders>
          </w:tcPr>
          <w:p w14:paraId="5DBC6813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Спортивные, музыкально-театрализованные праздники, развлечения на воздухе</w:t>
            </w:r>
          </w:p>
        </w:tc>
        <w:tc>
          <w:tcPr>
            <w:tcW w:w="2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8DB7B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9.00-9.20</w:t>
            </w:r>
          </w:p>
        </w:tc>
      </w:tr>
      <w:tr w14:paraId="09160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0" w:type="dxa"/>
            <w:tcBorders>
              <w:left w:val="single" w:color="000000" w:sz="4" w:space="0"/>
              <w:bottom w:val="single" w:color="000000" w:sz="4" w:space="0"/>
            </w:tcBorders>
          </w:tcPr>
          <w:p w14:paraId="6935AE7B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Второй завтрак</w:t>
            </w:r>
          </w:p>
        </w:tc>
        <w:tc>
          <w:tcPr>
            <w:tcW w:w="2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16051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10.00-10.10</w:t>
            </w:r>
          </w:p>
        </w:tc>
      </w:tr>
      <w:tr w14:paraId="3D3E3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0" w:type="dxa"/>
            <w:tcBorders>
              <w:left w:val="single" w:color="000000" w:sz="4" w:space="0"/>
              <w:bottom w:val="single" w:color="000000" w:sz="4" w:space="0"/>
            </w:tcBorders>
          </w:tcPr>
          <w:p w14:paraId="53F1BFC4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Прогулка: труд, игры, наблюдения, воздушные и солнечные ванны, физкультурно-оздоровительная работа, индивидуальная работа, чтение, художественно-творческая деятельность.</w:t>
            </w:r>
          </w:p>
        </w:tc>
        <w:tc>
          <w:tcPr>
            <w:tcW w:w="2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FAD24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9.20-11.50</w:t>
            </w:r>
          </w:p>
          <w:p w14:paraId="1883825D">
            <w:pPr>
              <w:tabs>
                <w:tab w:val="left" w:pos="6270"/>
              </w:tabs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</w:tr>
      <w:tr w14:paraId="6A487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020" w:type="dxa"/>
            <w:tcBorders>
              <w:left w:val="single" w:color="000000" w:sz="4" w:space="0"/>
              <w:bottom w:val="single" w:color="000000" w:sz="4" w:space="0"/>
            </w:tcBorders>
          </w:tcPr>
          <w:p w14:paraId="541455E0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Возвращение с прогулки, водные процедуры.</w:t>
            </w:r>
          </w:p>
        </w:tc>
        <w:tc>
          <w:tcPr>
            <w:tcW w:w="2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575D5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11.50-12.00</w:t>
            </w:r>
          </w:p>
        </w:tc>
      </w:tr>
      <w:tr w14:paraId="501AD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0" w:type="dxa"/>
            <w:tcBorders>
              <w:left w:val="single" w:color="000000" w:sz="4" w:space="0"/>
              <w:bottom w:val="single" w:color="000000" w:sz="4" w:space="0"/>
            </w:tcBorders>
          </w:tcPr>
          <w:p w14:paraId="298EC507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Подготовка к обеду, культурно-гигиенические процедуры.</w:t>
            </w:r>
          </w:p>
          <w:p w14:paraId="757A613E">
            <w:pPr>
              <w:tabs>
                <w:tab w:val="left" w:pos="6270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Обед.</w:t>
            </w:r>
          </w:p>
        </w:tc>
        <w:tc>
          <w:tcPr>
            <w:tcW w:w="2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295BE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12.00-12.20</w:t>
            </w:r>
          </w:p>
          <w:p w14:paraId="73776551">
            <w:pPr>
              <w:tabs>
                <w:tab w:val="left" w:pos="6270"/>
              </w:tabs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  <w:p w14:paraId="5A47BDBA">
            <w:pPr>
              <w:tabs>
                <w:tab w:val="left" w:pos="6270"/>
              </w:tabs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12.20-12.50</w:t>
            </w:r>
          </w:p>
        </w:tc>
      </w:tr>
      <w:tr w14:paraId="7EFE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0" w:type="dxa"/>
            <w:tcBorders>
              <w:left w:val="single" w:color="000000" w:sz="4" w:space="0"/>
              <w:bottom w:val="single" w:color="000000" w:sz="4" w:space="0"/>
            </w:tcBorders>
          </w:tcPr>
          <w:p w14:paraId="372118FE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Подготовка ко сну, релаксирующая гимнастика перед сном.</w:t>
            </w:r>
          </w:p>
          <w:p w14:paraId="2DFD43D2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Дневной сон.</w:t>
            </w:r>
          </w:p>
        </w:tc>
        <w:tc>
          <w:tcPr>
            <w:tcW w:w="2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14182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12.50-12.55</w:t>
            </w:r>
          </w:p>
          <w:p w14:paraId="63E6F40B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  <w:p w14:paraId="703F14D3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12.55- 15.00</w:t>
            </w:r>
          </w:p>
        </w:tc>
      </w:tr>
      <w:tr w14:paraId="360BC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0" w:type="dxa"/>
            <w:tcBorders>
              <w:left w:val="single" w:color="000000" w:sz="4" w:space="0"/>
              <w:bottom w:val="single" w:color="000000" w:sz="4" w:space="0"/>
            </w:tcBorders>
          </w:tcPr>
          <w:p w14:paraId="054E7436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Постепенный подъем, физкультурно-оздоровительная работа.</w:t>
            </w:r>
          </w:p>
        </w:tc>
        <w:tc>
          <w:tcPr>
            <w:tcW w:w="2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F0ADC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15.00-15.20</w:t>
            </w:r>
          </w:p>
        </w:tc>
      </w:tr>
      <w:tr w14:paraId="3431E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0" w:type="dxa"/>
            <w:tcBorders>
              <w:left w:val="single" w:color="000000" w:sz="4" w:space="0"/>
              <w:bottom w:val="single" w:color="000000" w:sz="4" w:space="0"/>
            </w:tcBorders>
          </w:tcPr>
          <w:p w14:paraId="201F73F0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Подготовка к полднику. Полдник.</w:t>
            </w:r>
          </w:p>
        </w:tc>
        <w:tc>
          <w:tcPr>
            <w:tcW w:w="2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94F43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15.20-15.45</w:t>
            </w:r>
          </w:p>
        </w:tc>
      </w:tr>
      <w:tr w14:paraId="284A1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20" w:type="dxa"/>
            <w:tcBorders>
              <w:left w:val="single" w:color="000000" w:sz="4" w:space="0"/>
              <w:bottom w:val="single" w:color="000000" w:sz="4" w:space="0"/>
            </w:tcBorders>
          </w:tcPr>
          <w:p w14:paraId="1058F11C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Подготовка к прогулке.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Прогулка, игры, индивидуальная работа с детьми, самостоятельная деятельность</w:t>
            </w:r>
          </w:p>
        </w:tc>
        <w:tc>
          <w:tcPr>
            <w:tcW w:w="2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3B714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15.45-16.40</w:t>
            </w:r>
          </w:p>
        </w:tc>
      </w:tr>
      <w:tr w14:paraId="6CC2C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20" w:type="dxa"/>
            <w:tcBorders>
              <w:left w:val="single" w:color="000000" w:sz="4" w:space="0"/>
              <w:bottom w:val="single" w:color="000000" w:sz="4" w:space="0"/>
            </w:tcBorders>
          </w:tcPr>
          <w:p w14:paraId="5D055795">
            <w:pPr>
              <w:autoSpaceDE w:val="0"/>
              <w:autoSpaceDN w:val="0"/>
              <w:adjustRightInd w:val="0"/>
              <w:ind w:firstLine="1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01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16.40-16.45</w:t>
            </w:r>
          </w:p>
        </w:tc>
      </w:tr>
      <w:tr w14:paraId="53B23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20" w:type="dxa"/>
            <w:tcBorders>
              <w:left w:val="single" w:color="000000" w:sz="4" w:space="0"/>
              <w:bottom w:val="single" w:color="000000" w:sz="4" w:space="0"/>
            </w:tcBorders>
          </w:tcPr>
          <w:p w14:paraId="2EDBC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Подготовка к ужину, ужин</w:t>
            </w:r>
          </w:p>
        </w:tc>
        <w:tc>
          <w:tcPr>
            <w:tcW w:w="2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790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16.45-17.00</w:t>
            </w:r>
          </w:p>
        </w:tc>
      </w:tr>
      <w:tr w14:paraId="53336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0" w:type="dxa"/>
            <w:tcBorders>
              <w:left w:val="single" w:color="000000" w:sz="4" w:space="0"/>
              <w:bottom w:val="single" w:color="000000" w:sz="4" w:space="0"/>
            </w:tcBorders>
          </w:tcPr>
          <w:p w14:paraId="1A2606A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Самостоятельная деятельность детей. Подготовка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1CF12CD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Уход детей домой</w:t>
            </w:r>
          </w:p>
        </w:tc>
        <w:tc>
          <w:tcPr>
            <w:tcW w:w="2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6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17.00-19.00</w:t>
            </w:r>
          </w:p>
        </w:tc>
      </w:tr>
    </w:tbl>
    <w:p w14:paraId="0E528895">
      <w:pPr>
        <w:tabs>
          <w:tab w:val="left" w:pos="6270"/>
        </w:tabs>
        <w:spacing w:after="0"/>
        <w:jc w:val="center"/>
        <w:rPr>
          <w:rFonts w:ascii="Calibri" w:hAnsi="Calibri" w:eastAsia="Times New Roman" w:cs="Times New Roman"/>
          <w:lang w:eastAsia="ar-SA"/>
        </w:rPr>
      </w:pPr>
    </w:p>
    <w:p w14:paraId="22C8A3A8">
      <w:pPr>
        <w:tabs>
          <w:tab w:val="left" w:pos="6270"/>
        </w:tabs>
        <w:spacing w:after="0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  Муниципальное бюджетное дошкольное образовательное учреждение           «Детский сад  № 15 «Теремок»  села Архангельское</w:t>
      </w:r>
    </w:p>
    <w:p w14:paraId="6339FE9E">
      <w:pPr>
        <w:tabs>
          <w:tab w:val="left" w:pos="6270"/>
        </w:tabs>
        <w:spacing w:after="0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РЕЖИМ ДНЯ В СТАРШЕЙ РАЗНОВОЗРАСТНОЙ ГРУППЕ</w:t>
      </w:r>
    </w:p>
    <w:p w14:paraId="4E429EDD">
      <w:pPr>
        <w:tabs>
          <w:tab w:val="left" w:pos="6270"/>
        </w:tabs>
        <w:spacing w:after="0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(с 4 до 7 лет)</w:t>
      </w:r>
    </w:p>
    <w:p w14:paraId="370918E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                              теплый период</w:t>
      </w:r>
      <w:r>
        <w:rPr>
          <w:rFonts w:ascii="Times New Roman" w:hAnsi="Times New Roman"/>
          <w:b/>
          <w:i/>
          <w:sz w:val="24"/>
          <w:szCs w:val="24"/>
        </w:rPr>
        <w:t xml:space="preserve"> на 202</w:t>
      </w:r>
      <w:r>
        <w:rPr>
          <w:rFonts w:hint="default" w:ascii="Times New Roman" w:hAnsi="Times New Roman"/>
          <w:b/>
          <w:i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-202</w:t>
      </w:r>
      <w:r>
        <w:rPr>
          <w:rFonts w:hint="default" w:ascii="Times New Roman" w:hAnsi="Times New Roman"/>
          <w:b/>
          <w:i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p w14:paraId="485B826F">
      <w:pPr>
        <w:tabs>
          <w:tab w:val="left" w:pos="6270"/>
        </w:tabs>
        <w:spacing w:after="0"/>
        <w:rPr>
          <w:rFonts w:ascii="Times New Roman" w:hAnsi="Times New Roman" w:eastAsia="Times New Roman" w:cs="Times New Roman"/>
          <w:b/>
          <w:i/>
          <w:sz w:val="28"/>
          <w:szCs w:val="28"/>
        </w:rPr>
      </w:pPr>
    </w:p>
    <w:tbl>
      <w:tblPr>
        <w:tblStyle w:val="3"/>
        <w:tblW w:w="9651" w:type="dxa"/>
        <w:tblInd w:w="-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0"/>
        <w:gridCol w:w="2501"/>
      </w:tblGrid>
      <w:tr w14:paraId="3335A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7CB6D1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A7CEC8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Время </w:t>
            </w:r>
          </w:p>
        </w:tc>
      </w:tr>
      <w:tr w14:paraId="4AD71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BDB01B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Утренний приём детей на воздухе, игры, общение, индивидуальная работа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06239C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7.00-8.15</w:t>
            </w:r>
          </w:p>
        </w:tc>
      </w:tr>
      <w:tr w14:paraId="6992B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E0C864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C4D660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8.15-8.25</w:t>
            </w:r>
          </w:p>
        </w:tc>
      </w:tr>
      <w:tr w14:paraId="4A20A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D0845B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Подготовка к завтраку.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BA1B40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8.25-8.30</w:t>
            </w:r>
          </w:p>
        </w:tc>
      </w:tr>
      <w:tr w14:paraId="65C2B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DF1378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D1216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8.30-8.50</w:t>
            </w:r>
          </w:p>
        </w:tc>
      </w:tr>
      <w:tr w14:paraId="206D7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E4EB33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Подготовка к прогулке.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E3FA52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8.50-9.00</w:t>
            </w:r>
          </w:p>
        </w:tc>
      </w:tr>
      <w:tr w14:paraId="6F97B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303297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Спортивные, музыкально-театрализованные праздники, развлечения на воздухе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D3ECAF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9.00-9.30</w:t>
            </w:r>
          </w:p>
          <w:p w14:paraId="07C2BC92">
            <w:pPr>
              <w:tabs>
                <w:tab w:val="left" w:pos="6270"/>
              </w:tabs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EE8B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4D96D4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271F4C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10.00-10.05</w:t>
            </w:r>
          </w:p>
        </w:tc>
      </w:tr>
      <w:tr w14:paraId="5F2EC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EF8550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Прогулка: труд, игры, наблюдения, физкультурно-оздоровительная работа, индивидуальная работа, чтение, художественно-творческая деятельность, общение.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6FE129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9.30-12.30</w:t>
            </w:r>
          </w:p>
        </w:tc>
      </w:tr>
      <w:tr w14:paraId="67A93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290ACF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Возвращение с прогулки, гигиенические процедуры, дежурство 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64C0F8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12.30-12.40</w:t>
            </w:r>
          </w:p>
        </w:tc>
      </w:tr>
      <w:tr w14:paraId="23480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7DD053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Организация обеда, культурно-гигиенические процедуры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3F5364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12.40-12.55</w:t>
            </w:r>
          </w:p>
        </w:tc>
      </w:tr>
      <w:tr w14:paraId="08244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63D9C7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Закаливающие мероприятия, релаксирующая гимнастика перед сном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A7323B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12.55-13.05</w:t>
            </w:r>
          </w:p>
        </w:tc>
      </w:tr>
      <w:tr w14:paraId="00704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41C441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0E00A8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13.05-15.00</w:t>
            </w:r>
          </w:p>
        </w:tc>
      </w:tr>
      <w:tr w14:paraId="2295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888C3D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Постепенный подъем, физкультурно-оздоровительная работа.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25862A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15.00-15.15</w:t>
            </w:r>
          </w:p>
        </w:tc>
      </w:tr>
      <w:tr w14:paraId="285E8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E3A1E9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Подготовка к  полднику.</w:t>
            </w:r>
          </w:p>
          <w:p w14:paraId="68824755">
            <w:pPr>
              <w:tabs>
                <w:tab w:val="left" w:pos="6270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9CA720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15.15-15.25</w:t>
            </w:r>
          </w:p>
          <w:p w14:paraId="4CE9543D">
            <w:pPr>
              <w:tabs>
                <w:tab w:val="left" w:pos="6270"/>
              </w:tabs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15.25-15.45</w:t>
            </w:r>
          </w:p>
        </w:tc>
      </w:tr>
      <w:tr w14:paraId="66FEA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C350AC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Подготовка к прогулке.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Прогулка, игры, индивидуальная работа с детьми, самостоятельная деятельность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DCC29D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15.45-16.40</w:t>
            </w:r>
          </w:p>
        </w:tc>
      </w:tr>
      <w:tr w14:paraId="0619D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1A43BE">
            <w:pPr>
              <w:autoSpaceDE w:val="0"/>
              <w:autoSpaceDN w:val="0"/>
              <w:adjustRightInd w:val="0"/>
              <w:ind w:firstLine="1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F9C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16.40-16.45</w:t>
            </w:r>
          </w:p>
        </w:tc>
      </w:tr>
      <w:tr w14:paraId="0B952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A7F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Подготовка к ужину, ужин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5B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16.45-17.00</w:t>
            </w:r>
          </w:p>
        </w:tc>
      </w:tr>
      <w:tr w14:paraId="7E071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FB19F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Самостоятельная деятельность детей. Подготовка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660BA04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Уход детей домой</w:t>
            </w:r>
          </w:p>
        </w:tc>
        <w:tc>
          <w:tcPr>
            <w:tcW w:w="2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25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17.00-19.00</w:t>
            </w:r>
          </w:p>
        </w:tc>
      </w:tr>
    </w:tbl>
    <w:p w14:paraId="12510582">
      <w:pPr>
        <w:tabs>
          <w:tab w:val="left" w:pos="6270"/>
        </w:tabs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14:paraId="70A0E341">
      <w:pPr>
        <w:tabs>
          <w:tab w:val="left" w:pos="6270"/>
        </w:tabs>
        <w:spacing w:after="0"/>
        <w:jc w:val="center"/>
        <w:rPr>
          <w:rFonts w:ascii="Calibri" w:hAnsi="Calibri" w:eastAsia="Times New Roman" w:cs="Times New Roman"/>
        </w:rPr>
      </w:pPr>
    </w:p>
    <w:p w14:paraId="7F95C4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.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Муниципальное бюджетное дошкольное образовательное учреждение «Детский сад  № 15 «Теремок» села Архангельское </w:t>
      </w:r>
    </w:p>
    <w:p w14:paraId="143DCE90">
      <w:pPr>
        <w:tabs>
          <w:tab w:val="left" w:pos="627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РЕЖИМ ДНЯ В МЛАДШЕЙ РАЗНОВОЗРАСТНОЙ ГРУППЕ</w:t>
      </w:r>
    </w:p>
    <w:p w14:paraId="79AF7CE9">
      <w:pPr>
        <w:spacing w:after="0" w:line="240" w:lineRule="auto"/>
        <w:ind w:left="50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(с 1,6 до 4 лет)   холодный период</w:t>
      </w:r>
      <w:r>
        <w:rPr>
          <w:rFonts w:ascii="Times New Roman" w:hAnsi="Times New Roman"/>
          <w:b/>
          <w:i/>
          <w:sz w:val="24"/>
          <w:szCs w:val="24"/>
        </w:rPr>
        <w:t xml:space="preserve"> на 202</w:t>
      </w:r>
      <w:r>
        <w:rPr>
          <w:rFonts w:hint="default" w:ascii="Times New Roman" w:hAnsi="Times New Roman"/>
          <w:b/>
          <w:i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-202</w:t>
      </w:r>
      <w:r>
        <w:rPr>
          <w:rFonts w:hint="default" w:ascii="Times New Roman" w:hAnsi="Times New Roman"/>
          <w:b/>
          <w:i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tbl>
      <w:tblPr>
        <w:tblStyle w:val="3"/>
        <w:tblW w:w="11334" w:type="dxa"/>
        <w:tblInd w:w="-11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2"/>
        <w:gridCol w:w="3402"/>
      </w:tblGrid>
      <w:tr w14:paraId="6BB34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F6B5F0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FB9F1F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 </w:t>
            </w:r>
          </w:p>
        </w:tc>
      </w:tr>
      <w:tr w14:paraId="1BC0D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64D05A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приём детей, игры, общение, индивидуальная работа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36B2B8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7.00-8.15</w:t>
            </w:r>
          </w:p>
        </w:tc>
      </w:tr>
      <w:tr w14:paraId="518EE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80504D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164C0B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8.15-8.25</w:t>
            </w:r>
          </w:p>
        </w:tc>
      </w:tr>
      <w:tr w14:paraId="76F1A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15F7D4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завтраку,  гигиенические процедуры, дежурства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77DB53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8.25-8.30</w:t>
            </w:r>
          </w:p>
        </w:tc>
      </w:tr>
      <w:tr w14:paraId="3BD36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5F3B0A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1-й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1E3E30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8.30-8.45   </w:t>
            </w:r>
          </w:p>
        </w:tc>
      </w:tr>
      <w:tr w14:paraId="7540D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C962E0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непосредственно образовательной деятельности (НОД)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AA6080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8.45-9.00</w:t>
            </w:r>
          </w:p>
        </w:tc>
      </w:tr>
      <w:tr w14:paraId="26C72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7FEAA2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НОД,  развивающие образовательные ситуации на игровой основе</w:t>
            </w:r>
          </w:p>
          <w:p w14:paraId="4B99F1FE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(Общая длительность, включая перерыв)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2D611E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9.00-9.10</w:t>
            </w:r>
          </w:p>
          <w:p w14:paraId="5F163416">
            <w:pPr>
              <w:tabs>
                <w:tab w:val="left" w:pos="627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9.20-9.35</w:t>
            </w:r>
          </w:p>
          <w:p w14:paraId="123B9001">
            <w:pPr>
              <w:tabs>
                <w:tab w:val="left" w:pos="62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35F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6CB632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Игровая,  самостоятельная деятельность. 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0492AC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9.10- 9.45-</w:t>
            </w:r>
          </w:p>
          <w:p w14:paraId="1ECD316F">
            <w:pPr>
              <w:tabs>
                <w:tab w:val="left" w:pos="62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подгруппа</w:t>
            </w:r>
          </w:p>
          <w:p w14:paraId="73D0837F">
            <w:pPr>
              <w:tabs>
                <w:tab w:val="left" w:pos="627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14:paraId="5E7148BC">
            <w:pPr>
              <w:tabs>
                <w:tab w:val="left" w:pos="62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-2-я подгруппа</w:t>
            </w:r>
          </w:p>
        </w:tc>
      </w:tr>
      <w:tr w14:paraId="74D4E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694B61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A777B9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10.00 -10.05</w:t>
            </w:r>
          </w:p>
        </w:tc>
      </w:tr>
      <w:tr w14:paraId="21EB1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B22872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прогулке. Прогулка: </w:t>
            </w:r>
            <w:r>
              <w:rPr>
                <w:rFonts w:ascii="Times New Roman" w:hAnsi="Times New Roman"/>
                <w:sz w:val="24"/>
                <w:szCs w:val="24"/>
              </w:rPr>
              <w:t>труд, игры, наблюдения, воздушные и солнечные ванны, физкультурно-оздоровительная работа, индивидуальная работа, чтение, художественно-творческая деятельность.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74C93B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10.05-11.50</w:t>
            </w:r>
          </w:p>
          <w:p w14:paraId="61F6F83C">
            <w:pPr>
              <w:tabs>
                <w:tab w:val="left" w:pos="62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217E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EDA51B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водные процедуры.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70094C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11.50-12.00</w:t>
            </w:r>
          </w:p>
        </w:tc>
      </w:tr>
      <w:tr w14:paraId="35614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A2D09F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обеда, культурно-гигиенические процедуры, дежурство.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656F89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12.00-12.20</w:t>
            </w:r>
          </w:p>
          <w:p w14:paraId="12E2ED0F">
            <w:pPr>
              <w:tabs>
                <w:tab w:val="left" w:pos="62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358A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CB832E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3D3A49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12.20-12.40</w:t>
            </w:r>
          </w:p>
        </w:tc>
      </w:tr>
      <w:tr w14:paraId="07875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76D149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сну, релаксирующая гимнастика перед сном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3B43F8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12.40-12.50</w:t>
            </w:r>
          </w:p>
        </w:tc>
      </w:tr>
      <w:tr w14:paraId="14CC7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8D3D7B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Дневной сон.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5C5376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12.50-15.00</w:t>
            </w:r>
          </w:p>
        </w:tc>
      </w:tr>
      <w:tr w14:paraId="6569B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2E9E41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Постепенный подъем, физкультурно-оздоровительная работа.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50ADBC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15.00-15.20</w:t>
            </w:r>
          </w:p>
        </w:tc>
      </w:tr>
      <w:tr w14:paraId="472A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2B87D9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645073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15.20-15.45</w:t>
            </w:r>
          </w:p>
        </w:tc>
      </w:tr>
      <w:tr w14:paraId="0A55C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A04258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Подготовка к прогулке.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Прогулка, игры, индивидуальная работа с детьми, самостоятельная деятельность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728A5C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15.45-16.40</w:t>
            </w:r>
          </w:p>
        </w:tc>
      </w:tr>
      <w:tr w14:paraId="3467F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4A50D0">
            <w:pPr>
              <w:autoSpaceDE w:val="0"/>
              <w:autoSpaceDN w:val="0"/>
              <w:adjustRightInd w:val="0"/>
              <w:ind w:firstLine="1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698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16.40-16.45</w:t>
            </w:r>
          </w:p>
        </w:tc>
      </w:tr>
      <w:tr w14:paraId="600A0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0A2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Подготовка к ужину, ужин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0D4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16.45-17.00</w:t>
            </w:r>
          </w:p>
        </w:tc>
      </w:tr>
      <w:tr w14:paraId="7CF24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33FF9F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Самостоятельная деятельность детей. Подготовка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Уход детей домой</w:t>
            </w:r>
          </w:p>
        </w:tc>
        <w:tc>
          <w:tcPr>
            <w:tcW w:w="3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6F5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17.00-19.00</w:t>
            </w:r>
          </w:p>
        </w:tc>
      </w:tr>
    </w:tbl>
    <w:p w14:paraId="479C8BAF">
      <w:pPr>
        <w:spacing w:after="0" w:line="100" w:lineRule="atLeast"/>
        <w:rPr>
          <w:rFonts w:ascii="Times New Roman" w:hAnsi="Times New Roman"/>
          <w:b/>
          <w:i/>
          <w:sz w:val="28"/>
          <w:szCs w:val="28"/>
        </w:rPr>
      </w:pPr>
    </w:p>
    <w:p w14:paraId="382B9A59">
      <w:pPr>
        <w:spacing w:after="0" w:line="100" w:lineRule="atLeast"/>
        <w:rPr>
          <w:rFonts w:ascii="Times New Roman" w:hAnsi="Times New Roman"/>
          <w:b/>
          <w:i/>
          <w:sz w:val="28"/>
          <w:szCs w:val="28"/>
        </w:rPr>
      </w:pPr>
    </w:p>
    <w:p w14:paraId="26621BE9">
      <w:pPr>
        <w:spacing w:after="0" w:line="100" w:lineRule="atLeast"/>
        <w:rPr>
          <w:rFonts w:ascii="Times New Roman" w:hAnsi="Times New Roman"/>
          <w:b/>
          <w:i/>
          <w:sz w:val="28"/>
          <w:szCs w:val="28"/>
        </w:rPr>
      </w:pPr>
    </w:p>
    <w:p w14:paraId="29E603B4">
      <w:pPr>
        <w:spacing w:after="0" w:line="100" w:lineRule="atLeast"/>
        <w:rPr>
          <w:rFonts w:ascii="Times New Roman" w:hAnsi="Times New Roman"/>
          <w:b/>
          <w:i/>
          <w:sz w:val="28"/>
          <w:szCs w:val="28"/>
        </w:rPr>
      </w:pPr>
    </w:p>
    <w:p w14:paraId="769F246D">
      <w:pPr>
        <w:spacing w:after="0" w:line="10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26E251FA">
      <w:pPr>
        <w:spacing w:after="0" w:line="10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«Детский сад №15 «Теремок» села Архангельское</w:t>
      </w:r>
    </w:p>
    <w:p w14:paraId="2BF5DAF7">
      <w:pPr>
        <w:tabs>
          <w:tab w:val="left" w:pos="627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РЕЖИМ ДНЯ В СТАРШЕЙ РАЗНОВОЗРАСТНОЙ ГРУППЕ (с 4 до 7 лет)</w:t>
      </w:r>
    </w:p>
    <w:p w14:paraId="296E5761">
      <w:pPr>
        <w:spacing w:after="0" w:line="240" w:lineRule="auto"/>
        <w:ind w:left="50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холодный период</w:t>
      </w:r>
      <w:r>
        <w:rPr>
          <w:rFonts w:ascii="Times New Roman" w:hAnsi="Times New Roman"/>
          <w:b/>
          <w:i/>
          <w:sz w:val="24"/>
          <w:szCs w:val="24"/>
        </w:rPr>
        <w:t xml:space="preserve"> на 202</w:t>
      </w:r>
      <w:r>
        <w:rPr>
          <w:rFonts w:hint="default" w:ascii="Times New Roman" w:hAnsi="Times New Roman"/>
          <w:b/>
          <w:i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-202</w:t>
      </w:r>
      <w:r>
        <w:rPr>
          <w:rFonts w:hint="default" w:ascii="Times New Roman" w:hAnsi="Times New Roman"/>
          <w:b/>
          <w:i/>
          <w:sz w:val="24"/>
          <w:szCs w:val="24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tbl>
      <w:tblPr>
        <w:tblStyle w:val="3"/>
        <w:tblW w:w="11187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8"/>
        <w:gridCol w:w="1653"/>
        <w:gridCol w:w="1291"/>
        <w:gridCol w:w="1292"/>
        <w:gridCol w:w="1304"/>
        <w:gridCol w:w="1369"/>
      </w:tblGrid>
      <w:tr w14:paraId="50104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5B8FD5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 xml:space="preserve">РЕЖИМ ДНЯ 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A173C7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  <w:p w14:paraId="7C4C0902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3E60AFB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994D0BC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BC05D01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51827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14:paraId="0AC9C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7B9FE443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Прием детей. Индивидуальная работа, игровая деятельность, беседы, наблюдения.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214C9070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7.00-8.15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31B10539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7.00-8.15</w:t>
            </w:r>
          </w:p>
        </w:tc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2F7F15A2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7.00-8.15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69F8B5E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7.00-8.15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DCB56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7.00-8.15</w:t>
            </w:r>
          </w:p>
        </w:tc>
      </w:tr>
      <w:tr w14:paraId="0BA7D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7B8BFDEA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Утренняя гимнастика.</w:t>
            </w:r>
          </w:p>
          <w:p w14:paraId="13C1F294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Подготовка к завтраку.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35BBAABA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8.15-8.25</w:t>
            </w:r>
          </w:p>
          <w:p w14:paraId="3E1BFED7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8.25-8.30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2585F507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8.15-8.25</w:t>
            </w:r>
          </w:p>
          <w:p w14:paraId="6AD22CB0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8.25-8.30</w:t>
            </w:r>
          </w:p>
        </w:tc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22237EFB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815-8.25</w:t>
            </w:r>
          </w:p>
          <w:p w14:paraId="2A52A743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8.25-8.30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D844E5F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8.15-8.25</w:t>
            </w:r>
          </w:p>
          <w:p w14:paraId="4C17F07C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8.25-8.30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F6D3E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8.15-8.25</w:t>
            </w:r>
          </w:p>
          <w:p w14:paraId="78A77CA8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8.25-8.30</w:t>
            </w:r>
          </w:p>
        </w:tc>
      </w:tr>
      <w:tr w14:paraId="1B2A9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985CF50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Завтрак 1-й.</w:t>
            </w:r>
          </w:p>
          <w:p w14:paraId="174D5444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Завтрак 2-й.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22EE5747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8.30-8.45</w:t>
            </w:r>
          </w:p>
          <w:p w14:paraId="6BE2DABC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  <w:lang w:val="en-US"/>
              </w:rPr>
              <w:t>-10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D330E86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8.30-8.45</w:t>
            </w:r>
          </w:p>
          <w:p w14:paraId="58FD1654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  <w:lang w:val="en-US"/>
              </w:rPr>
              <w:t>-10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7631169F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8.30-8.45</w:t>
            </w:r>
          </w:p>
          <w:p w14:paraId="6BB7DF3F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  <w:lang w:val="en-US"/>
              </w:rPr>
              <w:t>-10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27AF415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8.30-8.45</w:t>
            </w:r>
          </w:p>
          <w:p w14:paraId="1F001E68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  <w:lang w:val="en-US"/>
              </w:rPr>
              <w:t>-10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817B1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8.30-8.45</w:t>
            </w:r>
          </w:p>
          <w:p w14:paraId="4B53BC43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10.00-10.05</w:t>
            </w:r>
          </w:p>
        </w:tc>
      </w:tr>
      <w:tr w14:paraId="7B7D8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889A183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Гигиенические процедуры. Подготовка к непосредственной образовательной деятельности.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1914E6AE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8.45-9.00</w:t>
            </w:r>
          </w:p>
          <w:p w14:paraId="03750604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127FF9E5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77C49593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8.45-9.00</w:t>
            </w:r>
          </w:p>
          <w:p w14:paraId="4AB5A432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29FD28DA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93FD53F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8.45-9.00</w:t>
            </w:r>
          </w:p>
          <w:p w14:paraId="42A2ED0B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0E6ADA8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01C1D58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8.45-9.00</w:t>
            </w:r>
          </w:p>
          <w:p w14:paraId="20B5B34E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17318528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FA068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8.45-9.00</w:t>
            </w:r>
          </w:p>
          <w:p w14:paraId="2A5B01CB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6EE1F831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14:paraId="17295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B214286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Непосредственная образовательная деятельность. </w:t>
            </w:r>
          </w:p>
          <w:p w14:paraId="657F6C47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(Общая длительность с учетом занятий по подгруппам и перерыва)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1DA6797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9.00-10.40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BD4010A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9.00-10.40</w:t>
            </w:r>
          </w:p>
        </w:tc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BB4DE43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9.00-11.40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E8BCC34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9.00-10.40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8E7EA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9.00-10.40</w:t>
            </w:r>
          </w:p>
        </w:tc>
      </w:tr>
      <w:tr w14:paraId="372BD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1CF1BDAE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Подготовка к прогулке.</w:t>
            </w:r>
          </w:p>
          <w:p w14:paraId="28568C20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Прогулка.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74FE9520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10.40-10.45</w:t>
            </w:r>
          </w:p>
          <w:p w14:paraId="0E9DBD55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10.45-12.30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7F95597E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10.40-10.45</w:t>
            </w:r>
          </w:p>
          <w:p w14:paraId="13BEC25A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10.45-12.30</w:t>
            </w:r>
          </w:p>
        </w:tc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8CA48C3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11.40-11.50</w:t>
            </w:r>
          </w:p>
          <w:p w14:paraId="3AC4F40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11.50-12.30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2AD39BAB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10.40-10.45</w:t>
            </w:r>
          </w:p>
          <w:p w14:paraId="78D43196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10.45-12.30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C0003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10.40-10.45</w:t>
            </w:r>
          </w:p>
          <w:p w14:paraId="763F78C8">
            <w:pPr>
              <w:suppressAutoHyphens/>
              <w:spacing w:after="0" w:line="100" w:lineRule="atLeast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</w:rPr>
              <w:t>10.45-12.30</w:t>
            </w:r>
          </w:p>
        </w:tc>
      </w:tr>
      <w:tr w14:paraId="450DE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5F82F1E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Возвращение с прогулки. Гигиенические процедуры. 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2497603D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12.30-12.35</w:t>
            </w:r>
          </w:p>
          <w:p w14:paraId="559D59A4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34D6F086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12.30-12.35</w:t>
            </w:r>
          </w:p>
          <w:p w14:paraId="1C8AC813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7A36F206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12.30-12.35</w:t>
            </w:r>
          </w:p>
          <w:p w14:paraId="27DF530A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77AA445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12.30-12.35</w:t>
            </w:r>
          </w:p>
          <w:p w14:paraId="442AAA8C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6AA1E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12.30-12.35</w:t>
            </w:r>
          </w:p>
        </w:tc>
      </w:tr>
      <w:tr w14:paraId="18814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270E3A6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Подготовка к обеду.Обед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78378F47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12.35-12.55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6855338A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12.35-12.55</w:t>
            </w:r>
          </w:p>
        </w:tc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119F8B51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12.35-12.55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06610B8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12.35-12.55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CCFB8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12.35-12.55</w:t>
            </w:r>
          </w:p>
        </w:tc>
      </w:tr>
      <w:tr w14:paraId="6758B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7E29AE36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Подготовка к дневному сну.  </w:t>
            </w:r>
          </w:p>
          <w:p w14:paraId="2217CB1B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Релаксирующая гимнастика перед сном.</w:t>
            </w:r>
          </w:p>
          <w:p w14:paraId="1E01DC05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Дневной сон.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4350540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12.55-13.05</w:t>
            </w:r>
          </w:p>
          <w:p w14:paraId="785CD24A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66B25AD6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0176A957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13.05-15.00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70040E89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12.55-13.05</w:t>
            </w:r>
          </w:p>
          <w:p w14:paraId="089DF328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1709CA50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1B9BC42F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13.05-15.00</w:t>
            </w:r>
          </w:p>
        </w:tc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3900F371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12.55-13.05</w:t>
            </w:r>
          </w:p>
          <w:p w14:paraId="29D09BA2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6A8B099A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6FB9D264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13.05-15.00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66B96156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12.55-13.05</w:t>
            </w:r>
          </w:p>
          <w:p w14:paraId="7F1312AC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4AE95A81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62B71B80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13.05-15.00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998E3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12.55-13.05</w:t>
            </w:r>
          </w:p>
          <w:p w14:paraId="6DA231B8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5F43088B">
            <w:pPr>
              <w:spacing w:after="0" w:line="100" w:lineRule="atLeast"/>
              <w:rPr>
                <w:rFonts w:ascii="Times New Roman" w:hAnsi="Times New Roman"/>
              </w:rPr>
            </w:pPr>
          </w:p>
          <w:p w14:paraId="63CE4CD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13.05-15.00</w:t>
            </w:r>
          </w:p>
        </w:tc>
      </w:tr>
      <w:tr w14:paraId="08EF5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7F1B6805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Постепенный подъём. Бодрящая гимнастика, воздушные ванны. Гигиенические процедуры.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61DED679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15.00-15.10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3276518F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15.00-15.10</w:t>
            </w:r>
          </w:p>
        </w:tc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119DAD7A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15.00-15.10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32ADAAE8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15.00-15.10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C3E90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15.00-15.10</w:t>
            </w:r>
          </w:p>
        </w:tc>
      </w:tr>
      <w:tr w14:paraId="17218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4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3D83B03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Досуги, развлечения, чтение художественной литературы, театральная, художественно – творческая, игровая, трудовая  деятельности (по подгруппам).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319D0738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15.10-15.25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2E12FC1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15.10-15.25</w:t>
            </w:r>
          </w:p>
        </w:tc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74C47C3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15.10-15.25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7FB8D30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15.10-15.25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D3A8B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15.10-15.25</w:t>
            </w:r>
          </w:p>
        </w:tc>
      </w:tr>
      <w:tr w14:paraId="3A747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38A9712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Подготовка к полднику. </w:t>
            </w:r>
          </w:p>
          <w:p w14:paraId="34F6758E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Полдник.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6D3FE9A4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15.25-15.35</w:t>
            </w:r>
          </w:p>
          <w:p w14:paraId="322D0F58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15.35-15.45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59224CB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15.25-15.35</w:t>
            </w:r>
          </w:p>
          <w:p w14:paraId="2CB14F56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15.35-15.45</w:t>
            </w:r>
          </w:p>
        </w:tc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27479092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15.25-15.35</w:t>
            </w:r>
          </w:p>
          <w:p w14:paraId="398C6561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15.35-15.45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6061619A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15.25-15.35</w:t>
            </w:r>
          </w:p>
          <w:p w14:paraId="50388CD1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15.35-15.45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F83D2">
            <w:pPr>
              <w:snapToGrid w:val="0"/>
              <w:spacing w:after="0" w:line="100" w:lineRule="atLeas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15.25-15.35</w:t>
            </w:r>
          </w:p>
          <w:p w14:paraId="5EDFF796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15.35-15.45</w:t>
            </w:r>
          </w:p>
        </w:tc>
      </w:tr>
      <w:tr w14:paraId="498CA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DA231E6">
            <w:pPr>
              <w:tabs>
                <w:tab w:val="left" w:pos="6270"/>
              </w:tabs>
              <w:snapToGrid w:val="0"/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Подготовка к прогулке.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Прогулка, игры, индивидуальная работа с детьми,самостоятельная деятельность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6EE408F9">
            <w:pPr>
              <w:tabs>
                <w:tab w:val="left" w:pos="6270"/>
              </w:tabs>
              <w:snapToGrid w:val="0"/>
              <w:spacing w:after="0"/>
              <w:jc w:val="center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>15.45-16.40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771E1970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15.45-16.40</w:t>
            </w:r>
          </w:p>
        </w:tc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3A87B3CF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15.45-16.40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8582478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15.45-16.40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40F73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15.45-16.40</w:t>
            </w:r>
          </w:p>
        </w:tc>
      </w:tr>
      <w:tr w14:paraId="78B10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686558AA">
            <w:pPr>
              <w:autoSpaceDE w:val="0"/>
              <w:autoSpaceDN w:val="0"/>
              <w:adjustRightInd w:val="0"/>
              <w:ind w:firstLine="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34AE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16.40-16.45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684770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16.40-16.45</w:t>
            </w:r>
          </w:p>
        </w:tc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15A28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16.40-16.45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3401D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16.40-16.45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8D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16.40-16.45</w:t>
            </w:r>
          </w:p>
        </w:tc>
      </w:tr>
      <w:tr w14:paraId="7836D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1094D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Подготовка к ужину, ужин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2BCF7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871D3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3CD55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ED4A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09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</w:tr>
      <w:tr w14:paraId="58776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24AACDB2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Самостоятельная деятельность детей. Подготовка к прогулке,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Уход детей домой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BBFE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17.00-19.00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63668EC6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17.00-19.00</w:t>
            </w:r>
          </w:p>
        </w:tc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3767859A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17.00-19.00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ED114FE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17.00-19.00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ACE8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17.00-19.00</w:t>
            </w:r>
          </w:p>
        </w:tc>
      </w:tr>
    </w:tbl>
    <w:p w14:paraId="717BA73B">
      <w:pPr>
        <w:rPr>
          <w:rFonts w:ascii="Calibri" w:hAnsi="Calibri"/>
          <w:lang w:eastAsia="ar-SA"/>
        </w:rPr>
      </w:pPr>
    </w:p>
    <w:sectPr>
      <w:pgSz w:w="11906" w:h="16838"/>
      <w:pgMar w:top="0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6B93"/>
    <w:rsid w:val="000868F8"/>
    <w:rsid w:val="000D6B93"/>
    <w:rsid w:val="000E4E2E"/>
    <w:rsid w:val="00120D30"/>
    <w:rsid w:val="00157B1A"/>
    <w:rsid w:val="00161E55"/>
    <w:rsid w:val="00165A0A"/>
    <w:rsid w:val="001A32DE"/>
    <w:rsid w:val="0027005E"/>
    <w:rsid w:val="002C1325"/>
    <w:rsid w:val="002C5C4B"/>
    <w:rsid w:val="002D6C55"/>
    <w:rsid w:val="003161D0"/>
    <w:rsid w:val="00365558"/>
    <w:rsid w:val="00371646"/>
    <w:rsid w:val="00384B3D"/>
    <w:rsid w:val="003B078E"/>
    <w:rsid w:val="003E4318"/>
    <w:rsid w:val="003E771D"/>
    <w:rsid w:val="003F35BE"/>
    <w:rsid w:val="00426077"/>
    <w:rsid w:val="004C0D62"/>
    <w:rsid w:val="00514997"/>
    <w:rsid w:val="00516426"/>
    <w:rsid w:val="0054783D"/>
    <w:rsid w:val="00571179"/>
    <w:rsid w:val="00591C21"/>
    <w:rsid w:val="005B27C5"/>
    <w:rsid w:val="005C33BE"/>
    <w:rsid w:val="005D098F"/>
    <w:rsid w:val="00685316"/>
    <w:rsid w:val="006971C9"/>
    <w:rsid w:val="006D3647"/>
    <w:rsid w:val="0076307F"/>
    <w:rsid w:val="007916FB"/>
    <w:rsid w:val="007A20AE"/>
    <w:rsid w:val="007C0FD4"/>
    <w:rsid w:val="00860C29"/>
    <w:rsid w:val="008D071B"/>
    <w:rsid w:val="008D53FD"/>
    <w:rsid w:val="00926320"/>
    <w:rsid w:val="009C443E"/>
    <w:rsid w:val="00A224B9"/>
    <w:rsid w:val="00A87F5A"/>
    <w:rsid w:val="00AC4714"/>
    <w:rsid w:val="00B02496"/>
    <w:rsid w:val="00C25A21"/>
    <w:rsid w:val="00C52414"/>
    <w:rsid w:val="00C62738"/>
    <w:rsid w:val="00C70BA8"/>
    <w:rsid w:val="00D14B22"/>
    <w:rsid w:val="00D61C57"/>
    <w:rsid w:val="00DD65D9"/>
    <w:rsid w:val="00EA5514"/>
    <w:rsid w:val="00EF0409"/>
    <w:rsid w:val="00F1084C"/>
    <w:rsid w:val="0AA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1093</Words>
  <Characters>6236</Characters>
  <Lines>51</Lines>
  <Paragraphs>14</Paragraphs>
  <TotalTime>130</TotalTime>
  <ScaleCrop>false</ScaleCrop>
  <LinksUpToDate>false</LinksUpToDate>
  <CharactersWithSpaces>7315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2016-10-05T06:33:00Z</dcterms:created>
  <dc:creator>1</dc:creator>
  <cp:lastModifiedBy>Tatiana</cp:lastModifiedBy>
  <cp:lastPrinted>2021-01-13T10:00:00Z</cp:lastPrinted>
  <dcterms:modified xsi:type="dcterms:W3CDTF">2024-11-03T17:52:30Z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D4590BE6E52049BE9499A3D3A47AABAF_12</vt:lpwstr>
  </property>
</Properties>
</file>